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B8F9B" w14:textId="69D6DEED" w:rsidR="00694546" w:rsidRPr="009C29F0" w:rsidRDefault="00A3648C" w:rsidP="00694546">
      <w:pPr>
        <w:rPr>
          <w:color w:val="0070C0"/>
          <w:sz w:val="20"/>
          <w:szCs w:val="20"/>
        </w:rPr>
      </w:pPr>
      <w:r w:rsidRPr="009C29F0">
        <w:rPr>
          <w:color w:val="0070C0"/>
          <w:sz w:val="20"/>
          <w:szCs w:val="20"/>
        </w:rPr>
        <w:t>Name</w:t>
      </w:r>
    </w:p>
    <w:p w14:paraId="60A11FDF" w14:textId="358B78CB" w:rsidR="00694546" w:rsidRPr="009C29F0" w:rsidRDefault="00A3648C" w:rsidP="00694546">
      <w:pPr>
        <w:rPr>
          <w:color w:val="0070C0"/>
          <w:sz w:val="20"/>
          <w:szCs w:val="20"/>
        </w:rPr>
      </w:pPr>
      <w:r w:rsidRPr="009C29F0">
        <w:rPr>
          <w:color w:val="0070C0"/>
          <w:sz w:val="20"/>
          <w:szCs w:val="20"/>
        </w:rPr>
        <w:t>Address</w:t>
      </w:r>
    </w:p>
    <w:p w14:paraId="16CF45E4" w14:textId="05DAD916" w:rsidR="00AE26A3" w:rsidRPr="009C29F0" w:rsidRDefault="00AE26A3" w:rsidP="00694546">
      <w:pPr>
        <w:rPr>
          <w:color w:val="0070C0"/>
          <w:sz w:val="20"/>
          <w:szCs w:val="20"/>
        </w:rPr>
      </w:pPr>
      <w:r>
        <w:rPr>
          <w:color w:val="0070C0"/>
          <w:sz w:val="20"/>
          <w:szCs w:val="20"/>
        </w:rPr>
        <w:t>City, State Zip Code</w:t>
      </w:r>
    </w:p>
    <w:p w14:paraId="5DC87129" w14:textId="77777777" w:rsidR="00694546" w:rsidRPr="009C29F0" w:rsidRDefault="00694546" w:rsidP="00694546">
      <w:pPr>
        <w:rPr>
          <w:color w:val="0070C0"/>
          <w:sz w:val="20"/>
          <w:szCs w:val="20"/>
        </w:rPr>
      </w:pPr>
    </w:p>
    <w:p w14:paraId="613F90D5" w14:textId="313BD5D9" w:rsidR="00694546" w:rsidRPr="009C29F0" w:rsidRDefault="00A3648C" w:rsidP="00694546">
      <w:pPr>
        <w:rPr>
          <w:color w:val="0070C0"/>
          <w:sz w:val="20"/>
          <w:szCs w:val="20"/>
        </w:rPr>
      </w:pPr>
      <w:r w:rsidRPr="009C29F0">
        <w:rPr>
          <w:color w:val="0070C0"/>
          <w:sz w:val="20"/>
          <w:szCs w:val="20"/>
        </w:rPr>
        <w:t>Date</w:t>
      </w:r>
    </w:p>
    <w:p w14:paraId="14A20F52" w14:textId="77777777" w:rsidR="00A3648C" w:rsidRPr="009C29F0" w:rsidRDefault="00A3648C" w:rsidP="00694546">
      <w:pPr>
        <w:rPr>
          <w:color w:val="0070C0"/>
          <w:sz w:val="20"/>
          <w:szCs w:val="20"/>
        </w:rPr>
      </w:pPr>
    </w:p>
    <w:p w14:paraId="5EA4264D" w14:textId="77FA6C5D" w:rsidR="00694546" w:rsidRPr="00694546" w:rsidRDefault="00694546" w:rsidP="00694546">
      <w:pPr>
        <w:rPr>
          <w:sz w:val="20"/>
          <w:szCs w:val="20"/>
        </w:rPr>
      </w:pPr>
      <w:r w:rsidRPr="00694546">
        <w:rPr>
          <w:sz w:val="20"/>
          <w:szCs w:val="20"/>
        </w:rPr>
        <w:t xml:space="preserve">The Honorable </w:t>
      </w:r>
      <w:r w:rsidR="00B54201">
        <w:rPr>
          <w:sz w:val="20"/>
          <w:szCs w:val="20"/>
        </w:rPr>
        <w:t xml:space="preserve">Judge </w:t>
      </w:r>
      <w:r w:rsidRPr="00694546">
        <w:rPr>
          <w:sz w:val="20"/>
          <w:szCs w:val="20"/>
        </w:rPr>
        <w:t>Jonathan Richards</w:t>
      </w:r>
    </w:p>
    <w:p w14:paraId="5A5E3987" w14:textId="77777777" w:rsidR="00694546" w:rsidRPr="00694546" w:rsidRDefault="00694546" w:rsidP="00694546">
      <w:pPr>
        <w:rPr>
          <w:sz w:val="20"/>
          <w:szCs w:val="20"/>
        </w:rPr>
      </w:pPr>
      <w:r w:rsidRPr="00694546">
        <w:rPr>
          <w:sz w:val="20"/>
          <w:szCs w:val="20"/>
        </w:rPr>
        <w:t>901 North 9th St. Room 503</w:t>
      </w:r>
    </w:p>
    <w:p w14:paraId="6BD1DCE9" w14:textId="77777777" w:rsidR="00694546" w:rsidRPr="00694546" w:rsidRDefault="00694546" w:rsidP="00694546">
      <w:pPr>
        <w:rPr>
          <w:sz w:val="20"/>
          <w:szCs w:val="20"/>
        </w:rPr>
      </w:pPr>
      <w:r w:rsidRPr="00694546">
        <w:rPr>
          <w:sz w:val="20"/>
          <w:szCs w:val="20"/>
        </w:rPr>
        <w:t>Milwaukee, WI 53233</w:t>
      </w:r>
    </w:p>
    <w:p w14:paraId="6D14D3EC" w14:textId="77777777" w:rsidR="00694546" w:rsidRPr="00694546" w:rsidRDefault="00694546" w:rsidP="00694546">
      <w:pPr>
        <w:rPr>
          <w:sz w:val="20"/>
          <w:szCs w:val="20"/>
        </w:rPr>
      </w:pPr>
    </w:p>
    <w:p w14:paraId="43A456D3" w14:textId="77777777" w:rsidR="00694546" w:rsidRPr="00694546" w:rsidRDefault="00694546" w:rsidP="00694546">
      <w:pPr>
        <w:rPr>
          <w:sz w:val="20"/>
          <w:szCs w:val="20"/>
        </w:rPr>
      </w:pPr>
    </w:p>
    <w:p w14:paraId="12A3C4A8" w14:textId="3B14C8B6" w:rsidR="00694546" w:rsidRPr="00694546" w:rsidRDefault="00694546" w:rsidP="00694546">
      <w:pPr>
        <w:rPr>
          <w:sz w:val="20"/>
          <w:szCs w:val="20"/>
        </w:rPr>
      </w:pPr>
      <w:r w:rsidRPr="00694546">
        <w:rPr>
          <w:sz w:val="20"/>
          <w:szCs w:val="20"/>
        </w:rPr>
        <w:t>Dear Honorable Judge Jonathan Richards,</w:t>
      </w:r>
    </w:p>
    <w:p w14:paraId="2FBC1901" w14:textId="77777777" w:rsidR="00694546" w:rsidRPr="00694546" w:rsidRDefault="00694546" w:rsidP="00694546">
      <w:pPr>
        <w:rPr>
          <w:sz w:val="20"/>
          <w:szCs w:val="20"/>
        </w:rPr>
      </w:pPr>
    </w:p>
    <w:p w14:paraId="5E180923" w14:textId="77777777" w:rsidR="00694546" w:rsidRPr="00694546" w:rsidRDefault="00694546" w:rsidP="00694546">
      <w:pPr>
        <w:rPr>
          <w:sz w:val="20"/>
          <w:szCs w:val="20"/>
        </w:rPr>
      </w:pPr>
      <w:r w:rsidRPr="00694546">
        <w:rPr>
          <w:sz w:val="20"/>
          <w:szCs w:val="20"/>
        </w:rPr>
        <w:t>I am writing concerning the case of Michael Ellis, CASE #CF004539 and the Felony 1 charges for Statue 951.02: Mistreatment of Animals/Cause Death. I urge the court to consider the gravity of these offenses and to impose the maximum possible sentence rather than allowing any plea deal.</w:t>
      </w:r>
    </w:p>
    <w:p w14:paraId="5B237262" w14:textId="77777777" w:rsidR="00694546" w:rsidRPr="00694546" w:rsidRDefault="00694546" w:rsidP="00694546">
      <w:pPr>
        <w:rPr>
          <w:sz w:val="20"/>
          <w:szCs w:val="20"/>
        </w:rPr>
      </w:pPr>
    </w:p>
    <w:p w14:paraId="79E7FE4D" w14:textId="77777777" w:rsidR="00694546" w:rsidRPr="00694546" w:rsidRDefault="00694546" w:rsidP="00694546">
      <w:pPr>
        <w:rPr>
          <w:sz w:val="20"/>
          <w:szCs w:val="20"/>
        </w:rPr>
      </w:pPr>
      <w:r w:rsidRPr="00694546">
        <w:rPr>
          <w:sz w:val="20"/>
          <w:szCs w:val="20"/>
        </w:rPr>
        <w:t xml:space="preserve">The animal cruelty committed in this case, is highly disturbing and a show that Mr. Ellis has complete disregard for life and any empathy. He inflicted unimaginable suffering on innocent animals, starving 50 dogs and many reptiles. He continued to obtain more animals after the other animals starved to death, continuously subjecting more animals to horrific suffering.  </w:t>
      </w:r>
    </w:p>
    <w:p w14:paraId="5413D4F8" w14:textId="77777777" w:rsidR="00694546" w:rsidRPr="00694546" w:rsidRDefault="00694546" w:rsidP="00694546">
      <w:pPr>
        <w:rPr>
          <w:sz w:val="20"/>
          <w:szCs w:val="20"/>
        </w:rPr>
      </w:pPr>
      <w:r w:rsidRPr="00694546">
        <w:rPr>
          <w:sz w:val="20"/>
          <w:szCs w:val="20"/>
        </w:rPr>
        <w:t xml:space="preserve">Those who have had the unfortunate responsibility of filming and investigating the incidents report that what they witnessed was among the most horrific acts of cruelty they have ever encountered. </w:t>
      </w:r>
    </w:p>
    <w:p w14:paraId="17DE17D2" w14:textId="77777777" w:rsidR="00694546" w:rsidRPr="00694546" w:rsidRDefault="00694546" w:rsidP="00694546">
      <w:pPr>
        <w:rPr>
          <w:sz w:val="20"/>
          <w:szCs w:val="20"/>
        </w:rPr>
      </w:pPr>
    </w:p>
    <w:p w14:paraId="3E449214" w14:textId="77777777" w:rsidR="00694546" w:rsidRPr="00694546" w:rsidRDefault="00694546" w:rsidP="00694546">
      <w:pPr>
        <w:rPr>
          <w:sz w:val="20"/>
          <w:szCs w:val="20"/>
        </w:rPr>
      </w:pPr>
      <w:r w:rsidRPr="00694546">
        <w:rPr>
          <w:sz w:val="20"/>
          <w:szCs w:val="20"/>
        </w:rPr>
        <w:t>Allowing a plea deal in this case would undermine the severity of the offenses and send a troubling message about the consequences of such actions. It is vital for the court to demonstrate that animal cruelty will not be tolerated in our community and that those who commit these heinous acts will face appropriate repercussions.</w:t>
      </w:r>
    </w:p>
    <w:p w14:paraId="67A4EB58" w14:textId="77777777" w:rsidR="00694546" w:rsidRPr="00694546" w:rsidRDefault="00694546" w:rsidP="00694546">
      <w:pPr>
        <w:rPr>
          <w:sz w:val="20"/>
          <w:szCs w:val="20"/>
        </w:rPr>
      </w:pPr>
    </w:p>
    <w:p w14:paraId="3CE58641" w14:textId="77777777" w:rsidR="00694546" w:rsidRPr="00694546" w:rsidRDefault="00694546" w:rsidP="00694546">
      <w:pPr>
        <w:rPr>
          <w:sz w:val="20"/>
          <w:szCs w:val="20"/>
        </w:rPr>
      </w:pPr>
      <w:r w:rsidRPr="00694546">
        <w:rPr>
          <w:sz w:val="20"/>
          <w:szCs w:val="20"/>
        </w:rPr>
        <w:t>I respectfully ask that you consider the impact of this case on our society and the message that a maximum sentence would convey. The well-being of animals and the moral standards of our community depend on a firm response to such cruelty.</w:t>
      </w:r>
    </w:p>
    <w:p w14:paraId="4C5C4C0C" w14:textId="77777777" w:rsidR="00694546" w:rsidRPr="00694546" w:rsidRDefault="00694546" w:rsidP="00694546">
      <w:pPr>
        <w:rPr>
          <w:sz w:val="20"/>
          <w:szCs w:val="20"/>
        </w:rPr>
      </w:pPr>
    </w:p>
    <w:p w14:paraId="0BDE396F" w14:textId="77777777" w:rsidR="00694546" w:rsidRPr="00694546" w:rsidRDefault="00694546" w:rsidP="00694546">
      <w:pPr>
        <w:rPr>
          <w:sz w:val="20"/>
          <w:szCs w:val="20"/>
        </w:rPr>
      </w:pPr>
    </w:p>
    <w:p w14:paraId="674E1F54" w14:textId="77777777" w:rsidR="00694546" w:rsidRPr="00694546" w:rsidRDefault="00694546" w:rsidP="00694546">
      <w:pPr>
        <w:rPr>
          <w:sz w:val="20"/>
          <w:szCs w:val="20"/>
        </w:rPr>
      </w:pPr>
      <w:r w:rsidRPr="00694546">
        <w:rPr>
          <w:sz w:val="20"/>
          <w:szCs w:val="20"/>
        </w:rPr>
        <w:t>Thank you for your time regarding this matter.</w:t>
      </w:r>
    </w:p>
    <w:p w14:paraId="425C502E" w14:textId="77777777" w:rsidR="00EB2606" w:rsidRDefault="00EB2606">
      <w:pPr>
        <w:rPr>
          <w:sz w:val="20"/>
          <w:szCs w:val="20"/>
        </w:rPr>
      </w:pPr>
    </w:p>
    <w:p w14:paraId="570903CB" w14:textId="77777777" w:rsidR="00694546" w:rsidRDefault="00694546">
      <w:pPr>
        <w:rPr>
          <w:sz w:val="20"/>
          <w:szCs w:val="20"/>
        </w:rPr>
      </w:pPr>
    </w:p>
    <w:p w14:paraId="296FE492" w14:textId="77777777" w:rsidR="00694546" w:rsidRDefault="00694546">
      <w:pPr>
        <w:rPr>
          <w:sz w:val="20"/>
          <w:szCs w:val="20"/>
        </w:rPr>
      </w:pPr>
    </w:p>
    <w:p w14:paraId="1FE81DBA" w14:textId="77777777" w:rsidR="00694546" w:rsidRDefault="00694546">
      <w:pPr>
        <w:rPr>
          <w:sz w:val="20"/>
          <w:szCs w:val="20"/>
        </w:rPr>
      </w:pPr>
    </w:p>
    <w:p w14:paraId="0FC3C1D0" w14:textId="77777777" w:rsidR="00694546" w:rsidRDefault="00694546">
      <w:pPr>
        <w:rPr>
          <w:sz w:val="20"/>
          <w:szCs w:val="20"/>
        </w:rPr>
      </w:pPr>
    </w:p>
    <w:p w14:paraId="6CA9469F" w14:textId="6C65849B" w:rsidR="00694546" w:rsidRPr="00AE26A3" w:rsidRDefault="00A3648C">
      <w:pPr>
        <w:rPr>
          <w:color w:val="0070C0"/>
          <w:sz w:val="20"/>
          <w:szCs w:val="20"/>
        </w:rPr>
      </w:pPr>
      <w:r w:rsidRPr="00AE26A3">
        <w:rPr>
          <w:color w:val="0070C0"/>
          <w:sz w:val="20"/>
          <w:szCs w:val="20"/>
        </w:rPr>
        <w:t>Name &amp; Signature</w:t>
      </w:r>
    </w:p>
    <w:sectPr w:rsidR="00694546" w:rsidRPr="00AE26A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3652F" w14:textId="77777777" w:rsidR="00375432" w:rsidRDefault="00375432" w:rsidP="00694546">
      <w:pPr>
        <w:spacing w:line="240" w:lineRule="auto"/>
      </w:pPr>
      <w:r>
        <w:separator/>
      </w:r>
    </w:p>
  </w:endnote>
  <w:endnote w:type="continuationSeparator" w:id="0">
    <w:p w14:paraId="6922D3F9" w14:textId="77777777" w:rsidR="00375432" w:rsidRDefault="00375432" w:rsidP="006945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EDE21" w14:textId="77777777" w:rsidR="00375432" w:rsidRDefault="00375432" w:rsidP="00694546">
      <w:pPr>
        <w:spacing w:line="240" w:lineRule="auto"/>
      </w:pPr>
      <w:r>
        <w:separator/>
      </w:r>
    </w:p>
  </w:footnote>
  <w:footnote w:type="continuationSeparator" w:id="0">
    <w:p w14:paraId="1CEA17BC" w14:textId="77777777" w:rsidR="00375432" w:rsidRDefault="00375432" w:rsidP="006945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52E83" w14:textId="6D8124EF" w:rsidR="00694546" w:rsidRDefault="00694546" w:rsidP="00694546">
    <w:pPr>
      <w:pStyle w:val="Header"/>
      <w:jc w:val="center"/>
    </w:pPr>
  </w:p>
  <w:p w14:paraId="666F012E" w14:textId="77777777" w:rsidR="00694546" w:rsidRDefault="00694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46"/>
    <w:rsid w:val="000236B3"/>
    <w:rsid w:val="0029459A"/>
    <w:rsid w:val="00375432"/>
    <w:rsid w:val="0042275C"/>
    <w:rsid w:val="00694546"/>
    <w:rsid w:val="006D5BE2"/>
    <w:rsid w:val="00751EFA"/>
    <w:rsid w:val="008A0512"/>
    <w:rsid w:val="00994928"/>
    <w:rsid w:val="009C29F0"/>
    <w:rsid w:val="00A3648C"/>
    <w:rsid w:val="00AE26A3"/>
    <w:rsid w:val="00B54201"/>
    <w:rsid w:val="00C24EBD"/>
    <w:rsid w:val="00C5746C"/>
    <w:rsid w:val="00CF37D5"/>
    <w:rsid w:val="00DC06D1"/>
    <w:rsid w:val="00EA5605"/>
    <w:rsid w:val="00EB2606"/>
    <w:rsid w:val="00FC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50CBE"/>
  <w15:chartTrackingRefBased/>
  <w15:docId w15:val="{5107C1F9-A2FB-44ED-8E15-F49180AD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46"/>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46"/>
    <w:pPr>
      <w:tabs>
        <w:tab w:val="center" w:pos="4680"/>
        <w:tab w:val="right" w:pos="9360"/>
      </w:tabs>
      <w:spacing w:line="240" w:lineRule="auto"/>
    </w:pPr>
    <w:rPr>
      <w:rFonts w:asciiTheme="minorHAnsi" w:eastAsiaTheme="minorHAnsi" w:hAnsiTheme="minorHAnsi" w:cstheme="minorBidi"/>
      <w:kern w:val="2"/>
      <w:lang w:val="en-US"/>
      <w14:ligatures w14:val="standardContextual"/>
    </w:rPr>
  </w:style>
  <w:style w:type="character" w:customStyle="1" w:styleId="HeaderChar">
    <w:name w:val="Header Char"/>
    <w:basedOn w:val="DefaultParagraphFont"/>
    <w:link w:val="Header"/>
    <w:uiPriority w:val="99"/>
    <w:rsid w:val="00694546"/>
  </w:style>
  <w:style w:type="paragraph" w:styleId="Footer">
    <w:name w:val="footer"/>
    <w:basedOn w:val="Normal"/>
    <w:link w:val="FooterChar"/>
    <w:uiPriority w:val="99"/>
    <w:unhideWhenUsed/>
    <w:rsid w:val="00694546"/>
    <w:pPr>
      <w:tabs>
        <w:tab w:val="center" w:pos="4680"/>
        <w:tab w:val="right" w:pos="9360"/>
      </w:tabs>
      <w:spacing w:line="240" w:lineRule="auto"/>
    </w:pPr>
    <w:rPr>
      <w:rFonts w:asciiTheme="minorHAnsi" w:eastAsiaTheme="minorHAnsi" w:hAnsiTheme="minorHAnsi" w:cstheme="minorBidi"/>
      <w:kern w:val="2"/>
      <w:lang w:val="en-US"/>
      <w14:ligatures w14:val="standardContextual"/>
    </w:rPr>
  </w:style>
  <w:style w:type="character" w:customStyle="1" w:styleId="FooterChar">
    <w:name w:val="Footer Char"/>
    <w:basedOn w:val="DefaultParagraphFont"/>
    <w:link w:val="Footer"/>
    <w:uiPriority w:val="99"/>
    <w:rsid w:val="00694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 Rizvic</dc:creator>
  <cp:keywords/>
  <dc:description/>
  <cp:lastModifiedBy>Amila Rizvic</cp:lastModifiedBy>
  <cp:revision>3</cp:revision>
  <cp:lastPrinted>2024-10-15T16:38:00Z</cp:lastPrinted>
  <dcterms:created xsi:type="dcterms:W3CDTF">2024-10-15T16:54:00Z</dcterms:created>
  <dcterms:modified xsi:type="dcterms:W3CDTF">2024-10-15T16:54:00Z</dcterms:modified>
</cp:coreProperties>
</file>